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8E6" w:rsidRDefault="004658E6" w:rsidP="004658E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Заседание на ОИК Добрич</w:t>
      </w:r>
      <w:r w:rsidR="0077307F">
        <w:rPr>
          <w:rFonts w:ascii="Times New Roman" w:hAnsi="Times New Roman"/>
          <w:b/>
          <w:sz w:val="28"/>
          <w:szCs w:val="28"/>
        </w:rPr>
        <w:t xml:space="preserve">ка на </w:t>
      </w:r>
      <w:r w:rsidR="0077604F">
        <w:rPr>
          <w:rFonts w:ascii="Times New Roman" w:hAnsi="Times New Roman"/>
          <w:b/>
          <w:sz w:val="28"/>
          <w:szCs w:val="28"/>
        </w:rPr>
        <w:t>2</w:t>
      </w:r>
      <w:r w:rsidR="00E67F1B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.09</w:t>
      </w:r>
      <w:r>
        <w:rPr>
          <w:rFonts w:ascii="Times New Roman" w:hAnsi="Times New Roman"/>
          <w:b/>
          <w:sz w:val="28"/>
          <w:szCs w:val="28"/>
          <w:lang w:val="en-US"/>
        </w:rPr>
        <w:t>.2023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4658E6" w:rsidRDefault="00E67F1B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 за д</w:t>
      </w:r>
      <w:r w:rsidR="004658E6">
        <w:rPr>
          <w:rFonts w:ascii="Times New Roman" w:hAnsi="Times New Roman"/>
          <w:b/>
          <w:sz w:val="28"/>
          <w:szCs w:val="28"/>
        </w:rPr>
        <w:t xml:space="preserve">невен ред </w:t>
      </w: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4658E6" w:rsidRDefault="004658E6" w:rsidP="004658E6">
      <w:pPr>
        <w:spacing w:after="0" w:line="240" w:lineRule="auto"/>
        <w:ind w:right="-30"/>
        <w:jc w:val="center"/>
        <w:rPr>
          <w:rFonts w:ascii="Times New Roman" w:hAnsi="Times New Roman"/>
          <w:b/>
          <w:sz w:val="28"/>
          <w:szCs w:val="28"/>
        </w:rPr>
      </w:pPr>
    </w:p>
    <w:p w:rsidR="00621B50" w:rsidRPr="002618C2" w:rsidRDefault="00621B50" w:rsidP="00621B50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618C2">
        <w:rPr>
          <w:rFonts w:ascii="Times New Roman" w:eastAsia="Times New Roman" w:hAnsi="Times New Roman"/>
          <w:sz w:val="24"/>
          <w:szCs w:val="24"/>
          <w:lang w:eastAsia="bg-BG"/>
        </w:rPr>
        <w:t xml:space="preserve">Входящата и изходяща кореспонденция. </w:t>
      </w:r>
    </w:p>
    <w:p w:rsidR="002618C2" w:rsidRPr="00E67F1B" w:rsidRDefault="00E67F1B" w:rsidP="00621B50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67F1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Жребий за определяне на реда за участие в диспутите на партиите, коалициите, местните коалиции и инициативните комитети</w:t>
      </w:r>
      <w:r w:rsidR="00DD3DD1" w:rsidRPr="00E67F1B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  <w:r w:rsidR="002618C2" w:rsidRPr="00E67F1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2618C2" w:rsidRPr="00E67F1B" w:rsidRDefault="00E67F1B" w:rsidP="00621B50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67F1B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Определяне на поредните номера в бюлетината за гласуване на местните коалиции и инициативни ком</w:t>
      </w:r>
      <w:r w:rsidR="00090356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ете</w:t>
      </w:r>
      <w:r w:rsidRPr="00E67F1B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т</w:t>
      </w:r>
      <w:r w:rsidR="00090356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и</w:t>
      </w:r>
      <w:bookmarkStart w:id="0" w:name="_GoBack"/>
      <w:bookmarkEnd w:id="0"/>
      <w:r w:rsidRPr="00E67F1B">
        <w:rPr>
          <w:rFonts w:ascii="Times New Roman" w:hAnsi="Times New Roman"/>
          <w:bCs/>
          <w:color w:val="333333"/>
          <w:sz w:val="24"/>
          <w:szCs w:val="24"/>
          <w:shd w:val="clear" w:color="auto" w:fill="FFFFFF"/>
        </w:rPr>
        <w:t>, регистрирали кандидатски листи в изборите за изборите за общински съветници и за кметове на 29 октомври 2023 г.</w:t>
      </w:r>
      <w:r w:rsidR="002618C2" w:rsidRPr="00E67F1B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2618C2" w:rsidRPr="00E67F1B" w:rsidRDefault="00E67F1B" w:rsidP="00621B50">
      <w:pPr>
        <w:pStyle w:val="a4"/>
        <w:numPr>
          <w:ilvl w:val="0"/>
          <w:numId w:val="1"/>
        </w:numPr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67F1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Назначаване състави на СИК на територията на Община Добричка при провеждане на изборите за общински съветници и кметове, насрочени на 29 октомври 2023г.</w:t>
      </w:r>
      <w:r w:rsidR="002618C2" w:rsidRPr="00E67F1B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4658E6" w:rsidRPr="002618C2" w:rsidRDefault="00621B50" w:rsidP="004658E6">
      <w:pPr>
        <w:pStyle w:val="a4"/>
        <w:numPr>
          <w:ilvl w:val="0"/>
          <w:numId w:val="1"/>
        </w:numPr>
        <w:spacing w:before="100" w:beforeAutospacing="1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618C2">
        <w:rPr>
          <w:rFonts w:ascii="Times New Roman" w:eastAsia="Times New Roman" w:hAnsi="Times New Roman"/>
          <w:sz w:val="24"/>
          <w:szCs w:val="24"/>
          <w:lang w:eastAsia="bg-BG"/>
        </w:rPr>
        <w:t>Разни</w:t>
      </w:r>
      <w:r w:rsidR="005C6FD1" w:rsidRPr="002618C2">
        <w:rPr>
          <w:rFonts w:ascii="Times New Roman" w:eastAsia="Times New Roman" w:hAnsi="Times New Roman"/>
          <w:sz w:val="24"/>
          <w:szCs w:val="24"/>
          <w:lang w:eastAsia="bg-BG"/>
        </w:rPr>
        <w:t>.</w:t>
      </w:r>
    </w:p>
    <w:p w:rsidR="00FA6BD5" w:rsidRPr="004658E6" w:rsidRDefault="00FA6BD5" w:rsidP="004658E6"/>
    <w:sectPr w:rsidR="00FA6BD5" w:rsidRPr="004658E6" w:rsidSect="003D5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955E3"/>
    <w:multiLevelType w:val="hybridMultilevel"/>
    <w:tmpl w:val="CB9A5132"/>
    <w:lvl w:ilvl="0" w:tplc="0402000F">
      <w:start w:val="1"/>
      <w:numFmt w:val="decimal"/>
      <w:lvlText w:val="%1."/>
      <w:lvlJc w:val="left"/>
      <w:pPr>
        <w:ind w:left="801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954B4"/>
    <w:rsid w:val="0002374C"/>
    <w:rsid w:val="0004455D"/>
    <w:rsid w:val="00075EAB"/>
    <w:rsid w:val="00090356"/>
    <w:rsid w:val="000A6999"/>
    <w:rsid w:val="000A6C05"/>
    <w:rsid w:val="00160A85"/>
    <w:rsid w:val="001803D3"/>
    <w:rsid w:val="001D41F6"/>
    <w:rsid w:val="00251808"/>
    <w:rsid w:val="002618C2"/>
    <w:rsid w:val="002A25B4"/>
    <w:rsid w:val="002A4F56"/>
    <w:rsid w:val="002C759D"/>
    <w:rsid w:val="002D035A"/>
    <w:rsid w:val="002F0282"/>
    <w:rsid w:val="00363A14"/>
    <w:rsid w:val="0046394D"/>
    <w:rsid w:val="004658E6"/>
    <w:rsid w:val="004C092A"/>
    <w:rsid w:val="004C5107"/>
    <w:rsid w:val="004F6F53"/>
    <w:rsid w:val="00501451"/>
    <w:rsid w:val="005C6FD1"/>
    <w:rsid w:val="005D6F4D"/>
    <w:rsid w:val="005E7524"/>
    <w:rsid w:val="0061192D"/>
    <w:rsid w:val="00621B50"/>
    <w:rsid w:val="00632B4A"/>
    <w:rsid w:val="00661931"/>
    <w:rsid w:val="0066284F"/>
    <w:rsid w:val="0067632D"/>
    <w:rsid w:val="006A4E95"/>
    <w:rsid w:val="0071059F"/>
    <w:rsid w:val="00733B7B"/>
    <w:rsid w:val="007369F5"/>
    <w:rsid w:val="00760679"/>
    <w:rsid w:val="00764B01"/>
    <w:rsid w:val="0077307F"/>
    <w:rsid w:val="0077604F"/>
    <w:rsid w:val="007B4591"/>
    <w:rsid w:val="007E55B0"/>
    <w:rsid w:val="007F3B06"/>
    <w:rsid w:val="00873415"/>
    <w:rsid w:val="0089081A"/>
    <w:rsid w:val="008B1E92"/>
    <w:rsid w:val="0098154D"/>
    <w:rsid w:val="00984079"/>
    <w:rsid w:val="009D7285"/>
    <w:rsid w:val="00A03975"/>
    <w:rsid w:val="00A0486B"/>
    <w:rsid w:val="00A21D7F"/>
    <w:rsid w:val="00A26AB1"/>
    <w:rsid w:val="00A646ED"/>
    <w:rsid w:val="00AF1705"/>
    <w:rsid w:val="00AF3382"/>
    <w:rsid w:val="00B41188"/>
    <w:rsid w:val="00B91F4A"/>
    <w:rsid w:val="00B954B4"/>
    <w:rsid w:val="00BB63E4"/>
    <w:rsid w:val="00C72511"/>
    <w:rsid w:val="00C91622"/>
    <w:rsid w:val="00D048C1"/>
    <w:rsid w:val="00D55A17"/>
    <w:rsid w:val="00DD3DD1"/>
    <w:rsid w:val="00DF68A3"/>
    <w:rsid w:val="00E510EE"/>
    <w:rsid w:val="00E67F1B"/>
    <w:rsid w:val="00E80F88"/>
    <w:rsid w:val="00EA4DC7"/>
    <w:rsid w:val="00F1776C"/>
    <w:rsid w:val="00FA6BD5"/>
    <w:rsid w:val="00FC310E"/>
    <w:rsid w:val="00FF3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4B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54B4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B954B4"/>
    <w:pPr>
      <w:ind w:left="720"/>
      <w:contextualSpacing/>
    </w:pPr>
  </w:style>
  <w:style w:type="paragraph" w:styleId="a5">
    <w:name w:val="Title"/>
    <w:basedOn w:val="a"/>
    <w:next w:val="a"/>
    <w:link w:val="a6"/>
    <w:uiPriority w:val="99"/>
    <w:qFormat/>
    <w:rsid w:val="005C6FD1"/>
    <w:pPr>
      <w:spacing w:after="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99"/>
    <w:rsid w:val="005C6FD1"/>
    <w:rPr>
      <w:rFonts w:ascii="Calibri Light" w:eastAsia="Times New Roman" w:hAnsi="Calibri Light" w:cs="Calibri Light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Dobrichka</cp:lastModifiedBy>
  <cp:revision>44</cp:revision>
  <cp:lastPrinted>2023-09-13T14:05:00Z</cp:lastPrinted>
  <dcterms:created xsi:type="dcterms:W3CDTF">2023-08-31T12:24:00Z</dcterms:created>
  <dcterms:modified xsi:type="dcterms:W3CDTF">2023-09-27T13:49:00Z</dcterms:modified>
</cp:coreProperties>
</file>